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1E242">
      <w:pPr>
        <w:spacing w:line="560" w:lineRule="exact"/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  <w:t>JMI/CX/1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val="en-US" w:eastAsia="zh-CN"/>
        </w:rPr>
        <w:t>0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  <w:t>—0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val="en-US" w:eastAsia="zh-CN"/>
        </w:rPr>
        <w:t>4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  <w:t xml:space="preserve">                保存5年</w:t>
      </w:r>
    </w:p>
    <w:p w14:paraId="56FB01F7">
      <w:pPr>
        <w:adjustRightInd/>
        <w:snapToGrid w:val="0"/>
        <w:jc w:val="center"/>
        <w:textAlignment w:val="auto"/>
        <w:rPr>
          <w:rFonts w:hint="eastAsia" w:ascii="黑体" w:hAnsi="黑体" w:eastAsia="黑体" w:cs="黑体"/>
          <w:b/>
          <w:sz w:val="28"/>
          <w:szCs w:val="32"/>
        </w:rPr>
      </w:pPr>
      <w:r>
        <w:rPr>
          <w:rFonts w:hint="eastAsia" w:ascii="黑体" w:hAnsi="黑体" w:eastAsia="黑体" w:cs="黑体"/>
          <w:b/>
          <w:sz w:val="28"/>
          <w:szCs w:val="32"/>
        </w:rPr>
        <w:t>江苏海事职业技术学院</w:t>
      </w:r>
    </w:p>
    <w:p w14:paraId="0061ACE9">
      <w:pPr>
        <w:adjustRightInd/>
        <w:snapToGrid w:val="0"/>
        <w:jc w:val="center"/>
        <w:textAlignment w:val="auto"/>
        <w:rPr>
          <w:rFonts w:hint="eastAsia" w:ascii="黑体" w:hAnsi="黑体" w:eastAsia="黑体" w:cs="黑体"/>
          <w:b/>
          <w:sz w:val="28"/>
          <w:szCs w:val="32"/>
        </w:rPr>
      </w:pPr>
      <w:r>
        <w:rPr>
          <w:rFonts w:hint="eastAsia" w:ascii="黑体" w:hAnsi="黑体" w:eastAsia="黑体" w:cs="黑体"/>
          <w:b/>
          <w:sz w:val="28"/>
          <w:szCs w:val="32"/>
        </w:rPr>
        <w:t>实验实习材料、低值品、易耗品使用计划表</w:t>
      </w:r>
    </w:p>
    <w:p w14:paraId="4ACA9255">
      <w:pPr>
        <w:snapToGrid w:val="0"/>
        <w:jc w:val="center"/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  ~    </w:t>
      </w:r>
      <w:r>
        <w:rPr>
          <w:rFonts w:hint="eastAsia"/>
          <w:sz w:val="24"/>
          <w:szCs w:val="24"/>
        </w:rPr>
        <w:t>学年  第    学期</w:t>
      </w:r>
    </w:p>
    <w:tbl>
      <w:tblPr>
        <w:tblStyle w:val="2"/>
        <w:tblW w:w="14359" w:type="dxa"/>
        <w:tblInd w:w="2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71"/>
        <w:gridCol w:w="1027"/>
        <w:gridCol w:w="1102"/>
        <w:gridCol w:w="1133"/>
        <w:gridCol w:w="995"/>
        <w:gridCol w:w="1134"/>
        <w:gridCol w:w="992"/>
        <w:gridCol w:w="1134"/>
        <w:gridCol w:w="1212"/>
        <w:gridCol w:w="2474"/>
      </w:tblGrid>
      <w:tr w14:paraId="5A3DE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5" w:type="dxa"/>
            <w:noWrap w:val="0"/>
            <w:vAlign w:val="top"/>
          </w:tcPr>
          <w:p w14:paraId="32BFFCEB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二级学院（部）</w:t>
            </w:r>
          </w:p>
        </w:tc>
        <w:tc>
          <w:tcPr>
            <w:tcW w:w="4533" w:type="dxa"/>
            <w:gridSpan w:val="4"/>
            <w:noWrap w:val="0"/>
            <w:vAlign w:val="top"/>
          </w:tcPr>
          <w:p w14:paraId="007253A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 w14:paraId="4C6C004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实训基地（中心）名称</w:t>
            </w:r>
          </w:p>
        </w:tc>
        <w:tc>
          <w:tcPr>
            <w:tcW w:w="4820" w:type="dxa"/>
            <w:gridSpan w:val="3"/>
            <w:noWrap w:val="0"/>
            <w:vAlign w:val="top"/>
          </w:tcPr>
          <w:p w14:paraId="44A5631D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  <w:tr w14:paraId="20FB1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85" w:type="dxa"/>
            <w:noWrap w:val="0"/>
            <w:vAlign w:val="center"/>
          </w:tcPr>
          <w:p w14:paraId="51EA337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材料、低值易耗品名称</w:t>
            </w: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center"/>
          </w:tcPr>
          <w:p w14:paraId="25846C4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027" w:type="dxa"/>
            <w:tcBorders>
              <w:left w:val="single" w:color="auto" w:sz="4" w:space="0"/>
            </w:tcBorders>
            <w:noWrap w:val="0"/>
            <w:vAlign w:val="center"/>
          </w:tcPr>
          <w:p w14:paraId="7F966C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102" w:type="dxa"/>
            <w:noWrap w:val="0"/>
            <w:vAlign w:val="center"/>
          </w:tcPr>
          <w:p w14:paraId="5FBF19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133" w:type="dxa"/>
            <w:noWrap w:val="0"/>
            <w:vAlign w:val="center"/>
          </w:tcPr>
          <w:p w14:paraId="5E1FEC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申购量</w:t>
            </w:r>
          </w:p>
        </w:tc>
        <w:tc>
          <w:tcPr>
            <w:tcW w:w="995" w:type="dxa"/>
            <w:noWrap w:val="0"/>
            <w:vAlign w:val="center"/>
          </w:tcPr>
          <w:p w14:paraId="49E224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库存量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76DC9EA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计划使用总量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F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使用班级数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6070B8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使用总人数</w:t>
            </w: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 w14:paraId="1A01FA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教学周次</w:t>
            </w: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center"/>
          </w:tcPr>
          <w:p w14:paraId="053D04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实训项目隶属课程</w:t>
            </w:r>
          </w:p>
        </w:tc>
      </w:tr>
      <w:tr w14:paraId="5CEA9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85" w:type="dxa"/>
            <w:noWrap w:val="0"/>
            <w:vAlign w:val="top"/>
          </w:tcPr>
          <w:p w14:paraId="34744A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top"/>
          </w:tcPr>
          <w:p w14:paraId="1AD381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color="auto" w:sz="4" w:space="0"/>
            </w:tcBorders>
            <w:noWrap w:val="0"/>
            <w:vAlign w:val="top"/>
          </w:tcPr>
          <w:p w14:paraId="1AC8E56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157E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027250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57747E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top"/>
          </w:tcPr>
          <w:p w14:paraId="17814C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7FF9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top"/>
          </w:tcPr>
          <w:p w14:paraId="21CC1C6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top"/>
          </w:tcPr>
          <w:p w14:paraId="679381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top"/>
          </w:tcPr>
          <w:p w14:paraId="1669F131">
            <w:pPr>
              <w:snapToGrid w:val="0"/>
              <w:rPr>
                <w:sz w:val="24"/>
                <w:szCs w:val="24"/>
              </w:rPr>
            </w:pPr>
          </w:p>
        </w:tc>
      </w:tr>
      <w:tr w14:paraId="24772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85" w:type="dxa"/>
            <w:noWrap w:val="0"/>
            <w:vAlign w:val="top"/>
          </w:tcPr>
          <w:p w14:paraId="3A6DFB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top"/>
          </w:tcPr>
          <w:p w14:paraId="6566D04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color="auto" w:sz="4" w:space="0"/>
            </w:tcBorders>
            <w:noWrap w:val="0"/>
            <w:vAlign w:val="top"/>
          </w:tcPr>
          <w:p w14:paraId="579F63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7F8B32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72A0AE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0ABE0F8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top"/>
          </w:tcPr>
          <w:p w14:paraId="10354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B053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top"/>
          </w:tcPr>
          <w:p w14:paraId="3FDBF99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top"/>
          </w:tcPr>
          <w:p w14:paraId="324139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top"/>
          </w:tcPr>
          <w:p w14:paraId="099401FD">
            <w:pPr>
              <w:snapToGrid w:val="0"/>
              <w:rPr>
                <w:sz w:val="24"/>
                <w:szCs w:val="24"/>
              </w:rPr>
            </w:pPr>
          </w:p>
        </w:tc>
      </w:tr>
      <w:tr w14:paraId="6C68F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85" w:type="dxa"/>
            <w:noWrap w:val="0"/>
            <w:vAlign w:val="top"/>
          </w:tcPr>
          <w:p w14:paraId="2497FE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top"/>
          </w:tcPr>
          <w:p w14:paraId="6FB973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color="auto" w:sz="4" w:space="0"/>
            </w:tcBorders>
            <w:noWrap w:val="0"/>
            <w:vAlign w:val="top"/>
          </w:tcPr>
          <w:p w14:paraId="15EE1A1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62F12E7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7A8B43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5D117F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top"/>
          </w:tcPr>
          <w:p w14:paraId="634C24A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213B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top"/>
          </w:tcPr>
          <w:p w14:paraId="745F974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top"/>
          </w:tcPr>
          <w:p w14:paraId="51AF11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top"/>
          </w:tcPr>
          <w:p w14:paraId="6DF9141E">
            <w:pPr>
              <w:snapToGrid w:val="0"/>
              <w:rPr>
                <w:sz w:val="24"/>
                <w:szCs w:val="24"/>
              </w:rPr>
            </w:pPr>
          </w:p>
        </w:tc>
      </w:tr>
      <w:tr w14:paraId="55C65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85" w:type="dxa"/>
            <w:noWrap w:val="0"/>
            <w:vAlign w:val="top"/>
          </w:tcPr>
          <w:p w14:paraId="3C965E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top"/>
          </w:tcPr>
          <w:p w14:paraId="68D165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color="auto" w:sz="4" w:space="0"/>
            </w:tcBorders>
            <w:noWrap w:val="0"/>
            <w:vAlign w:val="top"/>
          </w:tcPr>
          <w:p w14:paraId="5D5830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4A5EA4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268D6D7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7E0D9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top"/>
          </w:tcPr>
          <w:p w14:paraId="72F8392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2641E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top"/>
          </w:tcPr>
          <w:p w14:paraId="1BC878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top"/>
          </w:tcPr>
          <w:p w14:paraId="01C8254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top"/>
          </w:tcPr>
          <w:p w14:paraId="281860B7">
            <w:pPr>
              <w:snapToGrid w:val="0"/>
              <w:rPr>
                <w:sz w:val="24"/>
                <w:szCs w:val="24"/>
              </w:rPr>
            </w:pPr>
          </w:p>
        </w:tc>
      </w:tr>
      <w:tr w14:paraId="3DB2D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85" w:type="dxa"/>
            <w:noWrap w:val="0"/>
            <w:vAlign w:val="top"/>
          </w:tcPr>
          <w:p w14:paraId="568ED8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top"/>
          </w:tcPr>
          <w:p w14:paraId="5445C0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color="auto" w:sz="4" w:space="0"/>
            </w:tcBorders>
            <w:noWrap w:val="0"/>
            <w:vAlign w:val="top"/>
          </w:tcPr>
          <w:p w14:paraId="661BC6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40BA7C7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33D9A5B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009C894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top"/>
          </w:tcPr>
          <w:p w14:paraId="0FED48E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58D9A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top"/>
          </w:tcPr>
          <w:p w14:paraId="685A2E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top"/>
          </w:tcPr>
          <w:p w14:paraId="310C4E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top"/>
          </w:tcPr>
          <w:p w14:paraId="55E5C0DB">
            <w:pPr>
              <w:snapToGrid w:val="0"/>
              <w:rPr>
                <w:sz w:val="24"/>
                <w:szCs w:val="24"/>
              </w:rPr>
            </w:pPr>
          </w:p>
        </w:tc>
      </w:tr>
      <w:tr w14:paraId="31B3E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85" w:type="dxa"/>
            <w:noWrap w:val="0"/>
            <w:vAlign w:val="center"/>
          </w:tcPr>
          <w:p w14:paraId="6A394F5D">
            <w:pPr>
              <w:snapToGrid w:val="0"/>
              <w:spacing w:before="2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二级学院（部）负责人签字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 w14:paraId="25309FF5">
            <w:pPr>
              <w:snapToGrid w:val="0"/>
              <w:spacing w:before="24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16B382C7">
            <w:pPr>
              <w:snapToGrid w:val="0"/>
              <w:spacing w:before="2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国资处负责人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5956CA7B">
            <w:pPr>
              <w:snapToGrid w:val="0"/>
              <w:spacing w:before="24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233EF8">
            <w:pPr>
              <w:snapToGrid w:val="0"/>
              <w:spacing w:before="2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分管校</w:t>
            </w:r>
            <w:r>
              <w:rPr>
                <w:rFonts w:hint="eastAsia"/>
                <w:sz w:val="24"/>
                <w:szCs w:val="24"/>
              </w:rPr>
              <w:t>领导签字</w:t>
            </w: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center"/>
          </w:tcPr>
          <w:p w14:paraId="7CAF4AC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2764E6">
      <w:pPr>
        <w:rPr>
          <w:rFonts w:hint="eastAsia" w:ascii="Times New Roman" w:hAnsi="Times New Roman" w:eastAsia="Times New Roman" w:cs="Times New Roman"/>
          <w:spacing w:val="-1"/>
          <w:kern w:val="0"/>
          <w:sz w:val="18"/>
          <w:szCs w:val="18"/>
          <w:lang w:eastAsia="zh-CN"/>
        </w:rPr>
      </w:pPr>
      <w:r>
        <w:rPr>
          <w:rFonts w:hint="eastAsia"/>
          <w:sz w:val="24"/>
          <w:szCs w:val="24"/>
        </w:rPr>
        <w:t>注：报纸质材料时，请一并提供本表的电子档到教务处</w:t>
      </w:r>
      <w:r>
        <w:rPr>
          <w:sz w:val="24"/>
          <w:szCs w:val="24"/>
        </w:rPr>
        <w:br w:type="page"/>
      </w:r>
    </w:p>
    <w:p w14:paraId="63BD4740">
      <w:pPr>
        <w:rPr>
          <w:rFonts w:hint="eastAsia" w:ascii="Times New Roman" w:hAnsi="Times New Roman" w:eastAsia="Times New Roman" w:cs="Times New Roman"/>
          <w:spacing w:val="-1"/>
          <w:kern w:val="0"/>
          <w:sz w:val="18"/>
          <w:szCs w:val="1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97970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B5BD3"/>
    <w:rsid w:val="3F2B5BD3"/>
    <w:rsid w:val="676A0D9A"/>
    <w:rsid w:val="7602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180</Characters>
  <Lines>0</Lines>
  <Paragraphs>0</Paragraphs>
  <TotalTime>0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2025-10-09T13:09:00Z</dcterms:created>
  <dc:creator>霆觳</dc:creator>
  <cp:lastModifiedBy>陈明</cp:lastModifiedBy>
  <dcterms:modified xsi:type="dcterms:W3CDTF">2025-12-20T10:21:52Z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4DFE82C1B37248DC800CED619890D821_11</vt:lpwstr>
  </property>
  <property fmtid="{D5CDD505-2E9C-101B-9397-08002B2CF9AE}" pid="4" name="KSOTemplateDocerSaveRecord">
    <vt:lpwstr>eyJoZGlkIjoiMzEwNTM5NzYwMDRjMzkwZTVkZjY2ODkwMGIxNGU0OTUiLCJ1c2VySWQiOiI1MTcwMjA0ODIifQ==</vt:lpwstr>
  </property>
</Properties>
</file>